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97" w:rsidRPr="00886BAA" w:rsidRDefault="001C23E9">
      <w:pPr>
        <w:rPr>
          <w:rFonts w:ascii="Times New Roman" w:hAnsi="Times New Roman" w:cs="Times New Roman"/>
          <w:sz w:val="24"/>
          <w:szCs w:val="24"/>
        </w:rPr>
      </w:pPr>
      <w:r w:rsidRPr="001C23E9">
        <w:t xml:space="preserve"> </w:t>
      </w:r>
      <w:r w:rsidRPr="001C23E9">
        <w:rPr>
          <w:rFonts w:ascii="Times New Roman" w:hAnsi="Times New Roman" w:cs="Times New Roman"/>
          <w:sz w:val="24"/>
          <w:szCs w:val="24"/>
        </w:rPr>
        <w:t xml:space="preserve">Дети читают слова, называют ключевое слово (название темы урока) – </w:t>
      </w:r>
      <w:proofErr w:type="spellStart"/>
      <w:r w:rsidRPr="001C23E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1C23E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C23E9">
        <w:rPr>
          <w:rFonts w:ascii="Times New Roman" w:hAnsi="Times New Roman" w:cs="Times New Roman"/>
          <w:sz w:val="24"/>
          <w:szCs w:val="24"/>
        </w:rPr>
        <w:t>Life</w:t>
      </w:r>
      <w:proofErr w:type="spellEnd"/>
    </w:p>
    <w:p w:rsidR="001C23E9" w:rsidRPr="001C23E9" w:rsidRDefault="001C23E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C23E9">
        <w:rPr>
          <w:rFonts w:ascii="Times New Roman" w:hAnsi="Times New Roman" w:cs="Times New Roman"/>
          <w:sz w:val="24"/>
          <w:szCs w:val="24"/>
          <w:lang w:val="en-US"/>
        </w:rPr>
        <w:t>T: The title of the lesson is “School Life”. At this lesson we shall revise words, read and discuss the text, do exercises, act out dialogues.</w:t>
      </w:r>
    </w:p>
    <w:p w:rsidR="001C23E9" w:rsidRDefault="001C23E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What are you going to do at the lesson?</w:t>
      </w:r>
    </w:p>
    <w:p w:rsidR="001C23E9" w:rsidRDefault="001C23E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P: We shall also improve our pronunciation.</w:t>
      </w:r>
    </w:p>
    <w:p w:rsidR="001C23E9" w:rsidRPr="001C23E9" w:rsidRDefault="001C23E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>Фонетическая</w:t>
      </w:r>
      <w:r w:rsidRPr="001C23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разминка</w:t>
      </w:r>
      <w:r w:rsidRPr="001C23E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C23E9" w:rsidRDefault="001C23E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Read the proverb: Live and learn.</w:t>
      </w:r>
    </w:p>
    <w:p w:rsidR="001C23E9" w:rsidRDefault="001C23E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And what subjects do pupils learn at school?</w:t>
      </w:r>
    </w:p>
    <w:p w:rsidR="001C23E9" w:rsidRDefault="001C23E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Look at the blackboard and read in chain.</w:t>
      </w:r>
    </w:p>
    <w:tbl>
      <w:tblPr>
        <w:tblStyle w:val="a3"/>
        <w:tblW w:w="0" w:type="auto"/>
        <w:tblLook w:val="04A0"/>
      </w:tblPr>
      <w:tblGrid>
        <w:gridCol w:w="5281"/>
        <w:gridCol w:w="5282"/>
      </w:tblGrid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5282" w:type="dxa"/>
          </w:tcPr>
          <w:p w:rsidR="001C23E9" w:rsidRDefault="002A6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History</w:t>
            </w:r>
          </w:p>
        </w:tc>
      </w:tr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</w:p>
        </w:tc>
        <w:tc>
          <w:tcPr>
            <w:tcW w:w="5282" w:type="dxa"/>
          </w:tcPr>
          <w:p w:rsidR="001C23E9" w:rsidRDefault="002A6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</w:p>
        </w:tc>
      </w:tr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Technology</w:t>
            </w:r>
          </w:p>
        </w:tc>
        <w:tc>
          <w:tcPr>
            <w:tcW w:w="5282" w:type="dxa"/>
          </w:tcPr>
          <w:p w:rsidR="001C23E9" w:rsidRDefault="002A6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Drawing</w:t>
            </w:r>
          </w:p>
        </w:tc>
      </w:tr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 Literature</w:t>
            </w:r>
          </w:p>
        </w:tc>
        <w:tc>
          <w:tcPr>
            <w:tcW w:w="5282" w:type="dxa"/>
          </w:tcPr>
          <w:p w:rsidR="001C23E9" w:rsidRDefault="002A6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Geography</w:t>
            </w:r>
          </w:p>
        </w:tc>
      </w:tr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French</w:t>
            </w:r>
          </w:p>
        </w:tc>
        <w:tc>
          <w:tcPr>
            <w:tcW w:w="5282" w:type="dxa"/>
          </w:tcPr>
          <w:p w:rsidR="001C23E9" w:rsidRDefault="002A6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Drama</w:t>
            </w:r>
          </w:p>
        </w:tc>
      </w:tr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German</w:t>
            </w:r>
          </w:p>
        </w:tc>
        <w:tc>
          <w:tcPr>
            <w:tcW w:w="5282" w:type="dxa"/>
          </w:tcPr>
          <w:p w:rsidR="001C23E9" w:rsidRDefault="002A6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Physical Education</w:t>
            </w:r>
          </w:p>
        </w:tc>
      </w:tr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</w:t>
            </w:r>
          </w:p>
        </w:tc>
        <w:tc>
          <w:tcPr>
            <w:tcW w:w="5282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23E9" w:rsidTr="001C23E9">
        <w:tc>
          <w:tcPr>
            <w:tcW w:w="5281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</w:p>
        </w:tc>
        <w:tc>
          <w:tcPr>
            <w:tcW w:w="5282" w:type="dxa"/>
          </w:tcPr>
          <w:p w:rsidR="001C23E9" w:rsidRDefault="001C2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C23E9" w:rsidRDefault="001C23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A62FE" w:rsidRPr="002A62FE" w:rsidRDefault="002A62F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Речевая</w:t>
      </w:r>
      <w:r w:rsidRPr="002A62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разминка</w:t>
      </w:r>
    </w:p>
    <w:p w:rsidR="002A62FE" w:rsidRDefault="002A62F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Now say what subjects Russian pupils have in their timetable.</w:t>
      </w:r>
    </w:p>
    <w:p w:rsidR="002A62FE" w:rsidRDefault="002A62FE" w:rsidP="002A62F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P1: Russian pupils have Russian,</w:t>
      </w:r>
      <w:r w:rsidRPr="002A62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Literature, History … in their time.</w:t>
      </w:r>
    </w:p>
    <w:p w:rsidR="002A62FE" w:rsidRDefault="002A62FE" w:rsidP="002A62F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Open your text books at page 8 Ex. 6. Look at timetable and say what subjects British pupils have in their timetable.</w:t>
      </w:r>
    </w:p>
    <w:p w:rsidR="002A62FE" w:rsidRDefault="002A62FE" w:rsidP="002A62F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P: British pupils have Science, French,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…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their timetable.</w:t>
      </w:r>
    </w:p>
    <w:p w:rsidR="002A62FE" w:rsidRDefault="002A62FE" w:rsidP="002A62F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Lets’s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play the game “Correct my sentences”. Listen to me and be careful.</w:t>
      </w:r>
    </w:p>
    <w:p w:rsidR="002A62FE" w:rsidRPr="002A62FE" w:rsidRDefault="002A62FE" w:rsidP="002A62F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A62FE">
        <w:rPr>
          <w:rFonts w:ascii="Times New Roman" w:hAnsi="Times New Roman" w:cs="Times New Roman"/>
          <w:sz w:val="24"/>
          <w:szCs w:val="24"/>
          <w:lang w:val="en-US"/>
        </w:rPr>
        <w:t>Pupils solve difficult problems at Music lessons.</w:t>
      </w:r>
    </w:p>
    <w:p w:rsidR="00FE469A" w:rsidRDefault="00FE469A" w:rsidP="00FE469A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(P1: </w:t>
      </w:r>
      <w:r w:rsidRPr="002A62FE">
        <w:rPr>
          <w:rFonts w:ascii="Times New Roman" w:hAnsi="Times New Roman" w:cs="Times New Roman"/>
          <w:sz w:val="24"/>
          <w:szCs w:val="24"/>
          <w:lang w:val="en-US"/>
        </w:rPr>
        <w:t>Pupils solve difficult problems 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62FE">
        <w:rPr>
          <w:rFonts w:ascii="Times New Roman" w:hAnsi="Times New Roman" w:cs="Times New Roman"/>
          <w:sz w:val="24"/>
          <w:szCs w:val="24"/>
          <w:lang w:val="en-US"/>
        </w:rPr>
        <w:t>lessons.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FE469A" w:rsidRDefault="00FE469A" w:rsidP="00FE469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 learn to use a computer at Music lessons.</w:t>
      </w:r>
    </w:p>
    <w:p w:rsidR="00FE469A" w:rsidRDefault="00FE469A" w:rsidP="00FE469A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(P2: Children learn to use a computer at I.T. lessons.)</w:t>
      </w:r>
    </w:p>
    <w:p w:rsidR="00FE469A" w:rsidRDefault="00FE469A" w:rsidP="00FE469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469A">
        <w:rPr>
          <w:rFonts w:ascii="Times New Roman" w:hAnsi="Times New Roman" w:cs="Times New Roman"/>
          <w:sz w:val="24"/>
          <w:szCs w:val="24"/>
          <w:lang w:val="en-US"/>
        </w:rPr>
        <w:t>We draw and paint pictures at Physical Education.</w:t>
      </w:r>
    </w:p>
    <w:p w:rsidR="00FE469A" w:rsidRDefault="00FE469A" w:rsidP="00FE469A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FE469A">
        <w:rPr>
          <w:rFonts w:ascii="Times New Roman" w:hAnsi="Times New Roman" w:cs="Times New Roman"/>
          <w:sz w:val="24"/>
          <w:szCs w:val="24"/>
          <w:lang w:val="en-US"/>
        </w:rPr>
        <w:t>(P3: We draw and paint pictures at Art lessons.)</w:t>
      </w:r>
    </w:p>
    <w:p w:rsidR="00FE469A" w:rsidRDefault="00FE469A" w:rsidP="00FE469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speaks English, reads and translates texts at Literature lessons.</w:t>
      </w:r>
    </w:p>
    <w:p w:rsidR="00FE469A" w:rsidRDefault="00FE469A" w:rsidP="00FE469A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(P4: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speaks English, reads and translates texts at English lessons.)</w:t>
      </w:r>
    </w:p>
    <w:p w:rsidR="00FE469A" w:rsidRPr="00FE469A" w:rsidRDefault="00FE469A" w:rsidP="00FE469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Работа</w:t>
      </w:r>
      <w:r w:rsidRPr="00FE46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E46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текстом</w:t>
      </w:r>
      <w:r w:rsidRPr="00FE469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FE469A" w:rsidRDefault="00FE469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E469A">
        <w:rPr>
          <w:rFonts w:ascii="Times New Roman" w:hAnsi="Times New Roman" w:cs="Times New Roman"/>
          <w:sz w:val="24"/>
          <w:szCs w:val="24"/>
          <w:lang w:val="en-US"/>
        </w:rPr>
        <w:t>T: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Let’s check up your homework.</w:t>
      </w:r>
    </w:p>
    <w:p w:rsidR="00FE469A" w:rsidRDefault="00FE469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had to read the text about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Santi’s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school. Let’s read the text and do some exercises.</w:t>
      </w:r>
    </w:p>
    <w:p w:rsidR="00FE469A" w:rsidRDefault="00FE469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). True, False or don’t know.</w:t>
      </w:r>
    </w:p>
    <w:p w:rsidR="00FE469A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b). Put these sentences in the correct order to make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summery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the text about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E0CCD" w:rsidRPr="00886BAA" w:rsidRDefault="00EE0CCD" w:rsidP="00FE469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Ролевая</w:t>
      </w:r>
      <w:r w:rsidRPr="00886B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игра</w:t>
      </w:r>
      <w:r w:rsidRPr="00886B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Интервью</w:t>
      </w:r>
      <w:r w:rsidRPr="00886BAA">
        <w:rPr>
          <w:rFonts w:ascii="Times New Roman" w:hAnsi="Times New Roman" w:cs="Times New Roman"/>
          <w:b/>
          <w:sz w:val="24"/>
          <w:szCs w:val="24"/>
          <w:lang w:val="en-US"/>
        </w:rPr>
        <w:t>».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Lets’s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play the game “Interview”</w:t>
      </w:r>
    </w:p>
    <w:p w:rsidR="00EE0CCD" w:rsidRPr="00886BAA" w:rsidRDefault="00EE0CCD" w:rsidP="00FE46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are journalists from different newspapers and magazines.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Interview pupils from different countries.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This</w:t>
      </w:r>
      <w:r w:rsidRPr="00886B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plan</w:t>
      </w:r>
      <w:r w:rsidRPr="00886B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Pr="00886B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Pr="00886B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886BAA">
        <w:rPr>
          <w:rFonts w:ascii="Times New Roman" w:hAnsi="Times New Roman" w:cs="Times New Roman"/>
          <w:sz w:val="24"/>
          <w:szCs w:val="24"/>
        </w:rPr>
        <w:t>.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</w:rPr>
      </w:pPr>
      <w:r w:rsidRPr="00EE0CC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несколько учащихся выступают в роли учеников других стран, класс – журналисты.)</w:t>
      </w:r>
    </w:p>
    <w:p w:rsidR="00EE0CCD" w:rsidRPr="00886BAA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886B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доске</w:t>
      </w:r>
      <w:r w:rsidRPr="00886B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</w:t>
      </w:r>
      <w:r w:rsidRPr="00886BA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Country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Name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Age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Form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subjects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he (she) does at the lesson.</w:t>
      </w:r>
    </w:p>
    <w:p w:rsidR="00EE0CCD" w:rsidRDefault="00EE0CCD" w:rsidP="00FE469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Учащиеся, выступающие в роли ученика из другой страны получает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карточку со своей «легендой».</w:t>
      </w:r>
    </w:p>
    <w:tbl>
      <w:tblPr>
        <w:tblStyle w:val="a3"/>
        <w:tblW w:w="0" w:type="auto"/>
        <w:tblLook w:val="04A0"/>
      </w:tblPr>
      <w:tblGrid>
        <w:gridCol w:w="5281"/>
        <w:gridCol w:w="5282"/>
      </w:tblGrid>
      <w:tr w:rsidR="007053F4" w:rsidTr="007053F4">
        <w:tc>
          <w:tcPr>
            <w:tcW w:w="5281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82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England</w:t>
            </w:r>
          </w:p>
        </w:tc>
      </w:tr>
      <w:tr w:rsidR="007053F4" w:rsidTr="007053F4">
        <w:tc>
          <w:tcPr>
            <w:tcW w:w="5281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5282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</w:t>
            </w:r>
          </w:p>
        </w:tc>
      </w:tr>
      <w:tr w:rsidR="007053F4" w:rsidTr="007053F4">
        <w:tc>
          <w:tcPr>
            <w:tcW w:w="5281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5282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7053F4" w:rsidTr="007053F4">
        <w:tc>
          <w:tcPr>
            <w:tcW w:w="5281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</w:p>
        </w:tc>
        <w:tc>
          <w:tcPr>
            <w:tcW w:w="5282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5th </w:t>
            </w:r>
          </w:p>
        </w:tc>
      </w:tr>
      <w:tr w:rsidR="007053F4" w:rsidTr="007053F4">
        <w:tc>
          <w:tcPr>
            <w:tcW w:w="5281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subject</w:t>
            </w:r>
          </w:p>
        </w:tc>
        <w:tc>
          <w:tcPr>
            <w:tcW w:w="5282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</w:p>
        </w:tc>
      </w:tr>
      <w:tr w:rsidR="007053F4" w:rsidRPr="00886BAA" w:rsidTr="007053F4">
        <w:tc>
          <w:tcPr>
            <w:tcW w:w="5281" w:type="dxa"/>
          </w:tcPr>
          <w:p w:rsidR="007053F4" w:rsidRPr="007053F4" w:rsidRDefault="007053F4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886B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you do at the lesson</w:t>
            </w:r>
          </w:p>
        </w:tc>
        <w:tc>
          <w:tcPr>
            <w:tcW w:w="5282" w:type="dxa"/>
          </w:tcPr>
          <w:p w:rsidR="007053F4" w:rsidRPr="00886BAA" w:rsidRDefault="00886BAA" w:rsidP="00FE46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solve difficult problems 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lessons.</w:t>
            </w:r>
          </w:p>
        </w:tc>
      </w:tr>
    </w:tbl>
    <w:p w:rsidR="00EE0CCD" w:rsidRDefault="00EE0CCD" w:rsidP="00FE469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6BAA" w:rsidRDefault="00886BAA" w:rsidP="00FE46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Физкультминутка.</w:t>
      </w:r>
    </w:p>
    <w:p w:rsidR="00886BAA" w:rsidRPr="00886BAA" w:rsidRDefault="00886BA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86BAA">
        <w:rPr>
          <w:rFonts w:ascii="Times New Roman" w:hAnsi="Times New Roman" w:cs="Times New Roman"/>
          <w:sz w:val="24"/>
          <w:szCs w:val="24"/>
          <w:lang w:val="en-US"/>
        </w:rPr>
        <w:t>T: Let’s do what you usually do during the breaks.</w:t>
      </w:r>
    </w:p>
    <w:p w:rsidR="00886BAA" w:rsidRDefault="00886BA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86BAA">
        <w:rPr>
          <w:rFonts w:ascii="Times New Roman" w:hAnsi="Times New Roman" w:cs="Times New Roman"/>
          <w:sz w:val="24"/>
          <w:szCs w:val="24"/>
          <w:lang w:val="en-US"/>
        </w:rPr>
        <w:t>Run! Jump! Skip! Phone your parents.</w:t>
      </w:r>
    </w:p>
    <w:p w:rsidR="00886BAA" w:rsidRDefault="00886BAA" w:rsidP="00FE46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86BAA" w:rsidRPr="00886BAA" w:rsidRDefault="00886BA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86BAA">
        <w:rPr>
          <w:rFonts w:ascii="Times New Roman" w:hAnsi="Times New Roman" w:cs="Times New Roman"/>
          <w:sz w:val="24"/>
          <w:szCs w:val="24"/>
          <w:lang w:val="en-US"/>
        </w:rPr>
        <w:t>I. Listen to the text and answer the questions:</w:t>
      </w:r>
    </w:p>
    <w:p w:rsidR="00886BAA" w:rsidRDefault="00886BA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86BAA">
        <w:rPr>
          <w:rFonts w:ascii="Times New Roman" w:hAnsi="Times New Roman" w:cs="Times New Roman"/>
          <w:sz w:val="24"/>
          <w:szCs w:val="24"/>
          <w:lang w:val="en-US"/>
        </w:rPr>
        <w:t>How many days off do the British pupils hav</w:t>
      </w:r>
      <w:r>
        <w:rPr>
          <w:rFonts w:ascii="Times New Roman" w:hAnsi="Times New Roman" w:cs="Times New Roman"/>
          <w:sz w:val="24"/>
          <w:szCs w:val="24"/>
          <w:lang w:val="en-US"/>
        </w:rPr>
        <w:t>e?</w:t>
      </w:r>
    </w:p>
    <w:p w:rsidR="00886BAA" w:rsidRDefault="00886BAA" w:rsidP="00FE469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II. Listen to the text once more and say if the statements are </w:t>
      </w:r>
      <w:r w:rsidRPr="00886BAA">
        <w:rPr>
          <w:rFonts w:ascii="Times New Roman" w:hAnsi="Times New Roman" w:cs="Times New Roman"/>
          <w:sz w:val="24"/>
          <w:szCs w:val="24"/>
          <w:u w:val="single"/>
          <w:lang w:val="en-US"/>
        </w:rPr>
        <w:t>true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r w:rsidRPr="00886BAA">
        <w:rPr>
          <w:rFonts w:ascii="Times New Roman" w:hAnsi="Times New Roman" w:cs="Times New Roman"/>
          <w:sz w:val="24"/>
          <w:szCs w:val="24"/>
          <w:u w:val="single"/>
          <w:lang w:val="en-US"/>
        </w:rPr>
        <w:t>false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6BAA" w:rsidRDefault="00886BAA" w:rsidP="00886B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English pupils usually leave school at the age of sixteen.</w:t>
      </w:r>
    </w:p>
    <w:p w:rsidR="00886BAA" w:rsidRDefault="00886BAA" w:rsidP="00886B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Britain the school year always begins on the first of September.</w:t>
      </w:r>
    </w:p>
    <w:p w:rsidR="00886BAA" w:rsidRDefault="00C26568" w:rsidP="00886B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Their classes are not formal.</w:t>
      </w:r>
    </w:p>
    <w:p w:rsidR="00C26568" w:rsidRDefault="00C26568" w:rsidP="00886B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English pupils have classes six days a week. </w:t>
      </w:r>
    </w:p>
    <w:p w:rsidR="00C26568" w:rsidRDefault="00C26568" w:rsidP="00886B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have 4 classes on Saturday.</w:t>
      </w:r>
    </w:p>
    <w:p w:rsidR="00C26568" w:rsidRDefault="00C26568" w:rsidP="00886B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Pupils of primary school study Religion.</w:t>
      </w:r>
    </w:p>
    <w:p w:rsidR="00C26568" w:rsidRDefault="00C26568" w:rsidP="00C265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9. </w:t>
      </w:r>
      <w:r>
        <w:rPr>
          <w:rFonts w:ascii="Times New Roman" w:hAnsi="Times New Roman" w:cs="Times New Roman"/>
          <w:b/>
          <w:sz w:val="24"/>
          <w:szCs w:val="24"/>
        </w:rPr>
        <w:t>Повторение грамматического материала.</w:t>
      </w:r>
    </w:p>
    <w:p w:rsidR="00C26568" w:rsidRDefault="00C26568" w:rsidP="00C2656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Look at the pictures. What do pupils do at the lessons? What do children do during the break?</w:t>
      </w:r>
    </w:p>
    <w:p w:rsidR="00C26568" w:rsidRDefault="00C26568" w:rsidP="00C2656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Make up sentences, write them down and then make them interrogative and negative.</w:t>
      </w:r>
    </w:p>
    <w:p w:rsidR="00C26568" w:rsidRDefault="00C26568" w:rsidP="00C26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Примерные предложения:</w:t>
      </w:r>
    </w:p>
    <w:p w:rsidR="00C26568" w:rsidRDefault="00C26568" w:rsidP="00C2656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 sing songs at Music lessons.</w:t>
      </w:r>
    </w:p>
    <w:p w:rsidR="00C26568" w:rsidRDefault="00C26568" w:rsidP="00C2656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Pupils draw pictures at Art lesson.</w:t>
      </w:r>
    </w:p>
    <w:p w:rsidR="00C26568" w:rsidRDefault="00C26568" w:rsidP="00C2656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Ann reads stories (a book) at Literature lessons.</w:t>
      </w:r>
    </w:p>
    <w:p w:rsidR="00C26568" w:rsidRDefault="00C26568" w:rsidP="00C2656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Girls talk during the break.</w:t>
      </w:r>
    </w:p>
    <w:p w:rsidR="00C26568" w:rsidRDefault="00C26568" w:rsidP="00C2656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listen to music during the break.</w:t>
      </w:r>
    </w:p>
    <w:p w:rsidR="00C26568" w:rsidRPr="00C26568" w:rsidRDefault="00C26568" w:rsidP="00C2656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10. </w:t>
      </w:r>
      <w:r>
        <w:rPr>
          <w:rFonts w:ascii="Times New Roman" w:hAnsi="Times New Roman" w:cs="Times New Roman"/>
          <w:b/>
          <w:sz w:val="24"/>
          <w:szCs w:val="24"/>
        </w:rPr>
        <w:t>Подведение</w:t>
      </w:r>
      <w:r w:rsidRPr="00C265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итогов</w:t>
      </w:r>
      <w:r w:rsidRPr="00C2656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26568" w:rsidRDefault="00C26568" w:rsidP="00C2656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Let’s remember the aims of our lesson. We had to act out dialogues, read and discuss the text, revise words, listen to the text about</w:t>
      </w:r>
      <w:r w:rsidR="00C9479E">
        <w:rPr>
          <w:rFonts w:ascii="Times New Roman" w:hAnsi="Times New Roman" w:cs="Times New Roman"/>
          <w:sz w:val="24"/>
          <w:szCs w:val="24"/>
          <w:lang w:val="en-US"/>
        </w:rPr>
        <w:t xml:space="preserve"> primary schools in England and do exercises. Have we achieved our aims?</w:t>
      </w:r>
    </w:p>
    <w:p w:rsidR="00C9479E" w:rsidRDefault="00C9479E" w:rsidP="00C2656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Ps: Yes, we have.</w:t>
      </w:r>
    </w:p>
    <w:p w:rsidR="00C9479E" w:rsidRDefault="00C9479E" w:rsidP="00C2656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Your marks are …</w:t>
      </w:r>
    </w:p>
    <w:p w:rsidR="00C9479E" w:rsidRPr="00C9479E" w:rsidRDefault="00C9479E" w:rsidP="00C2656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11. </w:t>
      </w:r>
      <w:r>
        <w:rPr>
          <w:rFonts w:ascii="Times New Roman" w:hAnsi="Times New Roman" w:cs="Times New Roman"/>
          <w:b/>
          <w:sz w:val="24"/>
          <w:szCs w:val="24"/>
        </w:rPr>
        <w:t>Домашнее</w:t>
      </w:r>
      <w:r w:rsidRPr="00C9479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C9479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9479E" w:rsidRPr="00C9479E" w:rsidRDefault="00C9479E" w:rsidP="00C2656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9479E">
        <w:rPr>
          <w:rFonts w:ascii="Times New Roman" w:hAnsi="Times New Roman" w:cs="Times New Roman"/>
          <w:sz w:val="24"/>
          <w:szCs w:val="24"/>
          <w:lang w:val="en-US"/>
        </w:rPr>
        <w:t>Write an essay “My school life” use questions of Ex. 17 at page 22 as a plan.</w:t>
      </w:r>
    </w:p>
    <w:p w:rsidR="00C9479E" w:rsidRPr="00C9479E" w:rsidRDefault="00C9479E" w:rsidP="00C2656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26568" w:rsidRPr="00C26568" w:rsidRDefault="00C26568" w:rsidP="00C2656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6BAA" w:rsidRPr="00886BAA" w:rsidRDefault="00886BAA" w:rsidP="00FE469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62FE" w:rsidRPr="00886BAA" w:rsidRDefault="002A62FE" w:rsidP="002A62FE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2A62FE" w:rsidRPr="00886BAA" w:rsidRDefault="002A62F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A62FE" w:rsidRPr="00886BAA" w:rsidSect="001C23E9">
      <w:pgSz w:w="11906" w:h="16838"/>
      <w:pgMar w:top="709" w:right="850" w:bottom="1134" w:left="709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2C6"/>
    <w:multiLevelType w:val="hybridMultilevel"/>
    <w:tmpl w:val="77BE4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20136"/>
    <w:multiLevelType w:val="hybridMultilevel"/>
    <w:tmpl w:val="572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36E03"/>
    <w:multiLevelType w:val="hybridMultilevel"/>
    <w:tmpl w:val="5FF80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1C23E9"/>
    <w:rsid w:val="001C23E9"/>
    <w:rsid w:val="002A62FE"/>
    <w:rsid w:val="003C1CB3"/>
    <w:rsid w:val="00601697"/>
    <w:rsid w:val="007053F4"/>
    <w:rsid w:val="00886BAA"/>
    <w:rsid w:val="00C26568"/>
    <w:rsid w:val="00C9479E"/>
    <w:rsid w:val="00EE0CCD"/>
    <w:rsid w:val="00FE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3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6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2012-08-09T09:03:00Z</dcterms:created>
  <dcterms:modified xsi:type="dcterms:W3CDTF">2012-08-10T05:13:00Z</dcterms:modified>
</cp:coreProperties>
</file>